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D2" w:rsidRDefault="00AE7AD2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:rsidR="00AE7AD2" w:rsidRPr="009663A9" w:rsidRDefault="00AE7AD2">
      <w:pPr>
        <w:jc w:val="center"/>
        <w:rPr>
          <w:rFonts w:ascii="Open Sans ExtraBold" w:eastAsia="Open Sans ExtraBold" w:hAnsi="Open Sans ExtraBold" w:cs="Open Sans ExtraBold"/>
          <w:b/>
          <w:color w:val="980000"/>
        </w:rPr>
      </w:pPr>
    </w:p>
    <w:p w:rsidR="00AE7AD2" w:rsidRPr="009663A9" w:rsidRDefault="00095BDA">
      <w:pPr>
        <w:jc w:val="center"/>
        <w:rPr>
          <w:rFonts w:ascii="Open Sans ExtraBold" w:eastAsia="Open Sans ExtraBold" w:hAnsi="Open Sans ExtraBold" w:cs="Open Sans ExtraBold"/>
          <w:b/>
          <w:color w:val="980000"/>
        </w:rPr>
      </w:pPr>
      <w:r w:rsidRPr="009663A9">
        <w:rPr>
          <w:rFonts w:ascii="Open Sans ExtraBold" w:eastAsia="Open Sans ExtraBold" w:hAnsi="Open Sans ExtraBold" w:cs="Open Sans ExtraBold"/>
          <w:b/>
          <w:color w:val="980000"/>
        </w:rPr>
        <w:t>MISTRZOWIE WSPÓŁPRACY FAHRENHEITA</w:t>
      </w:r>
    </w:p>
    <w:p w:rsidR="00AE7AD2" w:rsidRPr="009663A9" w:rsidRDefault="00095BDA">
      <w:pPr>
        <w:jc w:val="center"/>
        <w:rPr>
          <w:rFonts w:ascii="Open Sans ExtraBold" w:eastAsia="Open Sans ExtraBold" w:hAnsi="Open Sans ExtraBold" w:cs="Open Sans ExtraBold"/>
          <w:b/>
          <w:color w:val="980000"/>
        </w:rPr>
      </w:pPr>
      <w:r w:rsidRPr="009663A9">
        <w:rPr>
          <w:rFonts w:ascii="Open Sans ExtraBold" w:eastAsia="Open Sans ExtraBold" w:hAnsi="Open Sans ExtraBold" w:cs="Open Sans ExtraBold"/>
          <w:b/>
          <w:color w:val="980000"/>
        </w:rPr>
        <w:t>KONKURS DLA KÓŁ NAUKOWYCH UCZELNI FAHRENHEITA</w:t>
      </w:r>
    </w:p>
    <w:p w:rsidR="00AE7AD2" w:rsidRDefault="00095BDA">
      <w:pPr>
        <w:jc w:val="center"/>
        <w:rPr>
          <w:b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-381094</wp:posOffset>
            </wp:positionH>
            <wp:positionV relativeFrom="page">
              <wp:posOffset>542925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7AD2" w:rsidRDefault="00095BDA">
      <w:pPr>
        <w:jc w:val="center"/>
        <w:rPr>
          <w:b/>
        </w:rPr>
      </w:pPr>
      <w:r>
        <w:rPr>
          <w:b/>
        </w:rPr>
        <w:t>Załącznik nr 3 - sprawozdanie z projektu konkursowe</w:t>
      </w:r>
      <w:bookmarkStart w:id="0" w:name="_GoBack"/>
      <w:bookmarkEnd w:id="0"/>
      <w:r>
        <w:rPr>
          <w:b/>
        </w:rPr>
        <w:t>go CZĘŚCIOWE / KOŃCOWE*</w:t>
      </w:r>
    </w:p>
    <w:p w:rsidR="00AE7AD2" w:rsidRDefault="00AE7AD2">
      <w:pPr>
        <w:jc w:val="center"/>
        <w:rPr>
          <w:b/>
        </w:rPr>
      </w:pPr>
    </w:p>
    <w:p w:rsidR="00AE7AD2" w:rsidRDefault="00AE7AD2">
      <w:pPr>
        <w:jc w:val="center"/>
        <w:rPr>
          <w:b/>
        </w:rPr>
      </w:pPr>
    </w:p>
    <w:p w:rsidR="00AE7AD2" w:rsidRDefault="00AE7AD2"/>
    <w:p w:rsidR="00AE7AD2" w:rsidRDefault="00095BDA">
      <w:r>
        <w:rPr>
          <w:b/>
        </w:rPr>
        <w:t xml:space="preserve">Nazwa projektu: </w:t>
      </w:r>
    </w:p>
    <w:p w:rsidR="00AE7AD2" w:rsidRDefault="00AE7AD2"/>
    <w:p w:rsidR="00AE7AD2" w:rsidRDefault="00AE7AD2"/>
    <w:p w:rsidR="00AE7AD2" w:rsidRDefault="00095BDA">
      <w:r>
        <w:t xml:space="preserve">Kontakt do kierownika projektu: </w:t>
      </w:r>
    </w:p>
    <w:p w:rsidR="00AE7AD2" w:rsidRDefault="00AE7AD2"/>
    <w:p w:rsidR="00AE7AD2" w:rsidRDefault="00095BDA">
      <w:pPr>
        <w:spacing w:before="240" w:after="240"/>
      </w:pPr>
      <w:r>
        <w:t>1. Stopień realizacji projektu (niepotrzebne skreślić):</w:t>
      </w:r>
    </w:p>
    <w:p w:rsidR="00AE7AD2" w:rsidRDefault="00095BDA">
      <w:r>
        <w:t xml:space="preserve">projekt krótszy niż 4 miesiące – 30%, 60%, 100% </w:t>
      </w:r>
    </w:p>
    <w:p w:rsidR="00AE7AD2" w:rsidRDefault="00095BDA">
      <w:pPr>
        <w:rPr>
          <w:rFonts w:ascii="Open Sans ExtraBold" w:eastAsia="Open Sans ExtraBold" w:hAnsi="Open Sans ExtraBold" w:cs="Open Sans ExtraBold"/>
          <w:color w:val="980000"/>
        </w:rPr>
      </w:pPr>
      <w:r>
        <w:t>projekt dłuższy niż 4 miesiące – 25%, 50%, 75%, 100%</w:t>
      </w:r>
      <w:r>
        <w:rPr>
          <w:rFonts w:ascii="Open Sans" w:eastAsia="Open Sans" w:hAnsi="Open Sans" w:cs="Open Sans"/>
        </w:rPr>
        <w:t xml:space="preserve"> </w:t>
      </w:r>
    </w:p>
    <w:p w:rsidR="00AE7AD2" w:rsidRDefault="00095BDA">
      <w:pPr>
        <w:spacing w:before="240" w:after="240"/>
      </w:pPr>
      <w:r>
        <w:t>2. Zadania zrealizowane w okresie sprawozdawczym.</w:t>
      </w:r>
    </w:p>
    <w:p w:rsidR="00AE7AD2" w:rsidRDefault="00095BDA">
      <w:pPr>
        <w:spacing w:before="240" w:after="240"/>
      </w:pPr>
      <w:r>
        <w:t xml:space="preserve"> </w:t>
      </w:r>
    </w:p>
    <w:p w:rsidR="00AE7AD2" w:rsidRDefault="00095BDA">
      <w:pPr>
        <w:spacing w:before="240" w:after="240"/>
        <w:rPr>
          <w:b/>
          <w:sz w:val="20"/>
          <w:szCs w:val="20"/>
        </w:rPr>
      </w:pPr>
      <w:r>
        <w:t>3. Krótki opis zrealizowanych celów i osiągniętych rezultatów w realizowanym projekcie.</w:t>
      </w:r>
    </w:p>
    <w:p w:rsidR="00AE7AD2" w:rsidRDefault="00AE7AD2"/>
    <w:p w:rsidR="00AE7AD2" w:rsidRDefault="00AE7AD2"/>
    <w:p w:rsidR="00AE7AD2" w:rsidRDefault="00AE7AD2"/>
    <w:p w:rsidR="00AE7AD2" w:rsidRDefault="00095BDA">
      <w:r>
        <w:t>4. Realizacja harmonogramu projektu:</w:t>
      </w:r>
    </w:p>
    <w:p w:rsidR="00AE7AD2" w:rsidRDefault="00AE7AD2"/>
    <w:tbl>
      <w:tblPr>
        <w:tblStyle w:val="a0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35"/>
        <w:gridCol w:w="1950"/>
        <w:gridCol w:w="2010"/>
      </w:tblGrid>
      <w:tr w:rsidR="00AE7AD2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zadania (zgodnie z harmonogramem)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Termin realizacji (miesiąc / rok) –</w:t>
            </w:r>
          </w:p>
          <w:p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według harmonogramu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Zadanie zgodne z harmonogramem? (tak / nie)</w:t>
            </w: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E7AD2" w:rsidRDefault="00AE7AD2"/>
    <w:p w:rsidR="00AE7AD2" w:rsidRDefault="00095BDA">
      <w:r>
        <w:t xml:space="preserve">Uwagi do realizacji harmonogramu: </w:t>
      </w:r>
    </w:p>
    <w:p w:rsidR="00AE7AD2" w:rsidRDefault="00AE7AD2"/>
    <w:p w:rsidR="00AE7AD2" w:rsidRDefault="00AE7AD2"/>
    <w:p w:rsidR="00AE7AD2" w:rsidRDefault="00095BDA">
      <w:r>
        <w:t>5. Realizacja budżetu projektu.</w:t>
      </w:r>
    </w:p>
    <w:p w:rsidR="00AE7AD2" w:rsidRDefault="00AE7AD2"/>
    <w:p w:rsidR="00AE7AD2" w:rsidRDefault="00AE7AD2"/>
    <w:p w:rsidR="00AE7AD2" w:rsidRDefault="00AE7AD2"/>
    <w:p w:rsidR="00AE7AD2" w:rsidRDefault="00AE7AD2"/>
    <w:p w:rsidR="00AE7AD2" w:rsidRDefault="00AE7AD2"/>
    <w:p w:rsidR="00AE7AD2" w:rsidRDefault="00095BDA">
      <w:r>
        <w:t xml:space="preserve">6.  Spis załączników (np. zdjęcia, filmy itp.). </w:t>
      </w:r>
    </w:p>
    <w:p w:rsidR="00AE7AD2" w:rsidRDefault="00AE7AD2"/>
    <w:p w:rsidR="00AE7AD2" w:rsidRDefault="00AA23F1">
      <w:sdt>
        <w:sdtPr>
          <w:tag w:val="goog_rdk_0"/>
          <w:id w:val="-400288909"/>
        </w:sdtPr>
        <w:sdtEndPr/>
        <w:sdtContent/>
      </w:sdt>
    </w:p>
    <w:p w:rsidR="00AE7AD2" w:rsidRDefault="00095BDA">
      <w:r>
        <w:t xml:space="preserve">Data złożenia sprawozdania: …… </w:t>
      </w:r>
    </w:p>
    <w:p w:rsidR="00AE7AD2" w:rsidRDefault="00AE7AD2"/>
    <w:p w:rsidR="00AE7AD2" w:rsidRDefault="00AE7AD2">
      <w:pPr>
        <w:rPr>
          <w:i/>
          <w:sz w:val="16"/>
          <w:szCs w:val="16"/>
        </w:rPr>
      </w:pPr>
    </w:p>
    <w:p w:rsidR="00AE7AD2" w:rsidRDefault="00095BDA">
      <w:pPr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</w:p>
    <w:sectPr w:rsidR="00AE7AD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F1" w:rsidRDefault="00AA23F1">
      <w:pPr>
        <w:spacing w:line="240" w:lineRule="auto"/>
      </w:pPr>
      <w:r>
        <w:separator/>
      </w:r>
    </w:p>
  </w:endnote>
  <w:endnote w:type="continuationSeparator" w:id="0">
    <w:p w:rsidR="00AA23F1" w:rsidRDefault="00AA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D2" w:rsidRDefault="00095BDA"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F1" w:rsidRDefault="00AA23F1">
      <w:pPr>
        <w:spacing w:line="240" w:lineRule="auto"/>
      </w:pPr>
      <w:r>
        <w:separator/>
      </w:r>
    </w:p>
  </w:footnote>
  <w:footnote w:type="continuationSeparator" w:id="0">
    <w:p w:rsidR="00AA23F1" w:rsidRDefault="00AA2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D2"/>
    <w:rsid w:val="00095BDA"/>
    <w:rsid w:val="009663A9"/>
    <w:rsid w:val="00AA23F1"/>
    <w:rsid w:val="00AE7AD2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9AF1-5972-444C-936A-BD4118E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pyZaR5wI1l29UY/EFJzQSqECQ==">AMUW2mV692v3DOOHvZZhtMrP9oab4rZljwLkZFKgIg13yT9lVTQWRyVi/cJuioVK17By888AC6+CRJBzN9KV79oR/kPsk7QBUtheI+W2A9KRk8lRdB5nDDADCSKbFs9gXWjF99QZ4jVj0TbMipLpE7MmbpfJnBtDAaq1Px3gFHeEv36a92c/r0PD7ZZb0KOTnBlPKoJYEwyhcM8sjUZPJKr7s+Q6qPuWWxuEue6qEuZSIxN9MLobsVG/vsJWYcNGHvr9yHaX+C8SW5MJMsGcN2Mjjgu7t8RrbAFIHQxmzwMeCnabX/jQrMl/YmJc79J6Pd97WqpLvWczn8RcEiEbju86Nr7Ryo2Ex8d8QPnZ1LF92fe6z118wQM+L5Ro5hvAdxaoPbGG9p1biBW9iHvScMrV5Sxp9n5q5hQ3SCob59fJm7wq0sAFoPyf6lkC6iZwUOhdapqevFcXppKVrg/LXhP4ZPFwnhjnkoSWZkUOGcGWzPx4j54ZnmKj5As7w4V+tnzRckLKh1xTKQw/PKl912kyhbUyO38PpF32P8KKk1fYBr+KzhtaxEoY7BsbgDiht7HsVSafqlsz710XXbMkDjRiXFvwmEd7ZteSt11aARVSkMwRBN4Vi/vFqGTXeoSwKzgL8WebWsFOO1S5+ibNlAbzlX9hEb2szPiZ4SsUcrkHNe01YT0FVWofJGxdk3GglNvmG7eCj5Sahmaa3TeYFm6M6UUpouqNLABFPe/IpFI+vljEM33Y8juJ+tBSVSOg/pSOxfx1LQamtyryQP0/iGysARL3D1ZgXyvoj7QkvIH8IJGVv9Kv1AHhEyBitBgqJybikad5CFa+En6xPmbAN541zsarbuJP+Y5xHWcPWxUOiAKYFtjMLgZbH2SV/+W0K8q2B25IXCOXZRW5fc8UsAD55U/7GMsIuVTC1QeOuCpVvIaL+tlvpQNCJ1cvZI5foff/GZq0hQV6nGMVx9apT+65LFZMvyTJ/luHFlFW7tpSp6aAQ4tnlDulIlx8+JoeWzCI4U5ccqrvVn7zbcoFMw25YjOAS+lRRLAY/JxtuVWTS7D40YrOVv7IYk1GqWFQryDz6IWc3j7xE0KXrwIT7PRPIId9SrXi4ZtdBoLIMNny6mX55icL1002qE+6vsVOd0UeXc3ftYrpqwQMICW8BWWHnEcx4ATcudT1t0WPi/XRCALwTX1kz4bi9t+jX8M8H9j1aSXPbjakPIQUiKVB/lZt8ZNsdqnS8pAs5s0/kbSZ8lKuVHz4X0tWGWl4Ne+3Pw79bIbDFoaqGlMpxCsSXVZnIHMqIkecZitd3jGhXEqsNxprIROznn12ZDvSwkl61nNiZJ4J2g9dnfJWCUWgWheG95RmBzqZu6hOwxa/72IoqidornIqIXOI0gtipFz4iRYZBggIDe02Fo1Akt2oQpa7cIKjALtUmcmLo1IU+61vIWNK8riGwDnbE6NiNj/u0HhlEocBaKuWJ9KNADy5tSz30R1Y8xxadDbnluK/RmodmA0R7wuLlp+po830v8ZZwFubyeeoc0wgGnT5dSCDHkmDn7NJvCJXoyRoJ6z0kFWxrjxDfQaU49fskmfyCb+OYRaaJ0EQcFdW4uVloMV3Dd+DJ5Y7VYHwKHbT/5pzx0HfnSYkLf6mKXrOWaNrErCmrMvK1k7Bx1AEC4EoQRgTSkW9m695Lk4DScrDVUgZPUNykQAMAtPngDettEjlWe/JXeO5f7ZVySKOZ6IPvwahKjBAWSiZG2iIYmhYe0ATGKfJ3Ue/nKf8Q5sH1zSovdl7wwaMCvr4eiocJFdvOqq5UgzU8sKelqj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Kwaśniewski</cp:lastModifiedBy>
  <cp:revision>3</cp:revision>
  <dcterms:created xsi:type="dcterms:W3CDTF">2022-10-15T12:59:00Z</dcterms:created>
  <dcterms:modified xsi:type="dcterms:W3CDTF">2022-10-15T13:01:00Z</dcterms:modified>
</cp:coreProperties>
</file>